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28878F05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DF3799">
        <w:rPr>
          <w:rFonts w:asciiTheme="minorHAnsi" w:hAnsiTheme="minorHAnsi" w:cstheme="minorHAnsi"/>
          <w:u w:val="single"/>
        </w:rPr>
        <w:t>Załącznik nr 1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384558" w:rsidRDefault="00384558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384558" w:rsidRDefault="00384558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384558" w:rsidRPr="00EB4D1F" w:rsidRDefault="00384558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384558" w:rsidRPr="00EB4D1F" w:rsidRDefault="00384558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384558" w:rsidRDefault="00384558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384558" w:rsidRDefault="00384558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384558" w:rsidRDefault="00384558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384558" w:rsidRDefault="00384558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797EE2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D63A34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797EE2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D63A3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D63A34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D63A34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D63A34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D63A34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D63A34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D63A34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D63A34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D63A3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D63A34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D63A34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D63A34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D63A3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797EE2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D63A34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D63A34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D63A3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3559420C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="00DF37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A250D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D63A34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D63A3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D63A3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D63A3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797E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D63A34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D63A34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797EE2" w14:paraId="0CD5412D" w14:textId="77777777" w:rsidTr="00797E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18AE2EA7" w14:textId="77777777" w:rsidR="00797EE2" w:rsidRPr="000B67FC" w:rsidRDefault="00797EE2" w:rsidP="00797EE2">
            <w:pPr>
              <w:rPr>
                <w:sz w:val="18"/>
                <w:szCs w:val="18"/>
                <w:highlight w:val="yellow"/>
              </w:rPr>
            </w:pPr>
          </w:p>
          <w:p w14:paraId="411990D0" w14:textId="4F761F4E" w:rsidR="00797EE2" w:rsidRPr="00797EE2" w:rsidRDefault="00797EE2" w:rsidP="00797EE2">
            <w:pPr>
              <w:ind w:left="284"/>
              <w:rPr>
                <w:sz w:val="18"/>
                <w:szCs w:val="18"/>
                <w:highlight w:val="yellow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>
              <w:rPr>
                <w:w w:val="115"/>
                <w:sz w:val="18"/>
              </w:rPr>
            </w:r>
            <w:r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 </w:t>
            </w:r>
            <w:r w:rsidRPr="004E4D75">
              <w:rPr>
                <w:w w:val="115"/>
                <w:sz w:val="18"/>
              </w:rPr>
              <w:t>Oświadczam, że w projekcie świadczenia opieki zdrowotnej realizowane są wyłącznie przez podmiot wykonujący działalność leczniczą uprawniony do tego na mocy przepisów prawa powszechnie obowiązującego.</w:t>
            </w:r>
          </w:p>
        </w:tc>
      </w:tr>
      <w:tr w:rsidR="00797EE2" w14:paraId="1E772217" w14:textId="77777777" w:rsidTr="00797E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81967D" w14:textId="5EBE8EB8" w:rsidR="00797EE2" w:rsidRPr="002D0C2A" w:rsidRDefault="00797EE2" w:rsidP="00797EE2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>
              <w:rPr>
                <w:w w:val="115"/>
                <w:sz w:val="18"/>
              </w:rPr>
            </w:r>
            <w:r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 w:rsidRPr="00C27010">
              <w:rPr>
                <w:b/>
                <w:sz w:val="18"/>
                <w:szCs w:val="18"/>
              </w:rPr>
              <w:t xml:space="preserve"> </w:t>
            </w:r>
            <w:r w:rsidRPr="004E4D75">
              <w:rPr>
                <w:w w:val="115"/>
                <w:sz w:val="18"/>
              </w:rPr>
              <w:t>Oświadczam, że wysokość amortyzacji środków trwałych w projekcie odpowiada zasadom określonym w Wytycznych w zakresie kwalifikowalności wydatków w ramach EFRR, EFS oraz FS na lata 2014-2020 oraz zasadom amortyzacji, które zostały określone 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797E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D63A34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D63A34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D63A34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D63A34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D63A34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D63A34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osoby/ób uprawnionej/nych do podejmowania decyzji wiążących w stosunku do wnioskodawcy.</w:t>
                  </w:r>
                </w:p>
              </w:tc>
            </w:tr>
          </w:tbl>
          <w:p w14:paraId="37A68527" w14:textId="686626D3" w:rsidR="00187D85" w:rsidRPr="00187D85" w:rsidRDefault="00187D85" w:rsidP="00D63A34">
            <w:pPr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16E414D3" w:rsidR="009D52A1" w:rsidRPr="00F14BF9" w:rsidRDefault="009D52A1" w:rsidP="00187D85">
      <w:pPr>
        <w:tabs>
          <w:tab w:val="left" w:pos="10200"/>
        </w:tabs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B61414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B61414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B61414">
        <w:trPr>
          <w:trHeight w:val="401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B61414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B61414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B61414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B61414">
            <w:pPr>
              <w:pStyle w:val="TableParagraph"/>
              <w:rPr>
                <w:sz w:val="18"/>
                <w:szCs w:val="18"/>
              </w:rPr>
            </w:pPr>
          </w:p>
          <w:p w14:paraId="4AA388E0" w14:textId="1FC3208F" w:rsidR="009D52A1" w:rsidRPr="003D368F" w:rsidRDefault="009D52A1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</w:tc>
      </w:tr>
      <w:tr w:rsidR="00B61414" w:rsidRPr="003D368F" w14:paraId="651A5A82" w14:textId="77777777" w:rsidTr="00B61414">
        <w:trPr>
          <w:trHeight w:val="928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905504" w14:textId="596803C5" w:rsidR="00B61414" w:rsidRPr="000B67FC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28"/>
              <w:rPr>
                <w:sz w:val="18"/>
                <w:szCs w:val="18"/>
                <w:highlight w:val="yellow"/>
              </w:rPr>
            </w:pPr>
          </w:p>
        </w:tc>
      </w:tr>
      <w:tr w:rsidR="00B61414" w:rsidRPr="003D368F" w14:paraId="20784CF1" w14:textId="77777777" w:rsidTr="00B61414">
        <w:trPr>
          <w:trHeight w:val="127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1BC4C3D3" w14:textId="77777777" w:rsidR="00B61414" w:rsidRPr="00EB4D1F" w:rsidRDefault="00B61414" w:rsidP="00B61414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66994021" w14:textId="77777777" w:rsidR="00B61414" w:rsidRPr="00EB4D1F" w:rsidRDefault="00B61414" w:rsidP="00B61414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04CF518D" w14:textId="203E20F6" w:rsidR="00B61414" w:rsidRDefault="00B61414" w:rsidP="00B614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B614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B61414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B6141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B614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B61414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04411B" w14:paraId="52EDC95B" w14:textId="77777777" w:rsidTr="00797EE2">
        <w:trPr>
          <w:trHeight w:val="365"/>
        </w:trPr>
        <w:tc>
          <w:tcPr>
            <w:tcW w:w="10315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  <w:bookmarkStart w:id="0" w:name="_GoBack"/>
      <w:bookmarkEnd w:id="0"/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384558" w:rsidRDefault="00384558">
      <w:r>
        <w:separator/>
      </w:r>
    </w:p>
  </w:endnote>
  <w:endnote w:type="continuationSeparator" w:id="0">
    <w:p w14:paraId="5ACE0DB0" w14:textId="77777777" w:rsidR="00384558" w:rsidRDefault="003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384558" w:rsidRDefault="0038455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A771C64" w:rsidR="00384558" w:rsidRDefault="0038455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754FC060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384558" w:rsidRPr="00EB4D1F" w:rsidRDefault="0038455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384558" w:rsidRPr="00EB4D1F" w:rsidRDefault="0038455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384558" w:rsidRPr="00EB4D1F" w:rsidRDefault="00384558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384558" w:rsidRPr="00EB4D1F" w:rsidRDefault="00384558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384558" w:rsidRDefault="00384558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384558" w:rsidRPr="00AE7F41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5C2FC6C5" w:rsidR="00384558" w:rsidRPr="00AE7F41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384558" w:rsidRDefault="00384558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384558" w:rsidRPr="00AE7F41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B060394" w:rsidR="00384558" w:rsidRPr="00AE7F41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384558" w:rsidRPr="00870D9A" w:rsidRDefault="00384558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384558" w:rsidRDefault="0038455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q7QEAAL4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EJTfKu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384558" w:rsidRDefault="0038455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384558" w:rsidRDefault="0038455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384558" w:rsidRDefault="0038455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384558" w:rsidRDefault="00384558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384558" w:rsidRDefault="0038455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384558" w:rsidRDefault="0038455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384558" w:rsidRDefault="00384558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384558" w:rsidRDefault="0038455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384558" w:rsidRDefault="0038455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384558" w:rsidRPr="00870D9A" w:rsidRDefault="0038455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384558" w:rsidRPr="00870D9A" w:rsidRDefault="0038455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384558" w:rsidRDefault="0038455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384558" w:rsidRDefault="0038455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384558" w:rsidRDefault="00384558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384558" w:rsidRDefault="00384558">
      <w:r>
        <w:separator/>
      </w:r>
    </w:p>
  </w:footnote>
  <w:footnote w:type="continuationSeparator" w:id="0">
    <w:p w14:paraId="3345C68B" w14:textId="77777777" w:rsidR="00384558" w:rsidRDefault="0038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384558" w:rsidRDefault="003845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384558" w:rsidRDefault="00384558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7A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F1d2WJ9YD+E0VfwLOGiRfkgx8ERV0n8/AGkp&#10;uo+WPYnjNwc0B7s5AKv4aiWDFFN4G6YxPTgy+5aRJ9ct3rBvjUmSosETizNfnpKk9DzRcQxf7lPV&#10;r3+3/Qk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Hx7J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52477A4B" w14:textId="77777777" w:rsidR="00384558" w:rsidRDefault="00384558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384558" w:rsidRDefault="00384558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384558" w:rsidRDefault="00384558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384558" w:rsidRDefault="0038455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384558" w:rsidRDefault="0038455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384558" w:rsidRDefault="0038455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>
    <w:nsid w:val="3A522911"/>
    <w:multiLevelType w:val="hybridMultilevel"/>
    <w:tmpl w:val="D7BA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1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075B"/>
    <w:rsid w:val="00064FCB"/>
    <w:rsid w:val="000A1336"/>
    <w:rsid w:val="000A2A63"/>
    <w:rsid w:val="000B67FC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258C7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84558"/>
    <w:rsid w:val="003B425A"/>
    <w:rsid w:val="003D368F"/>
    <w:rsid w:val="003E28D0"/>
    <w:rsid w:val="003F3FE0"/>
    <w:rsid w:val="004316E7"/>
    <w:rsid w:val="00484FD0"/>
    <w:rsid w:val="004D1A92"/>
    <w:rsid w:val="004D724E"/>
    <w:rsid w:val="00516DD9"/>
    <w:rsid w:val="00527C4D"/>
    <w:rsid w:val="00531C28"/>
    <w:rsid w:val="00543689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97EE2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91316F"/>
    <w:rsid w:val="009412C6"/>
    <w:rsid w:val="00971467"/>
    <w:rsid w:val="00991215"/>
    <w:rsid w:val="009958BB"/>
    <w:rsid w:val="009A5735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1414"/>
    <w:rsid w:val="00B63FC6"/>
    <w:rsid w:val="00BA1C8F"/>
    <w:rsid w:val="00BB08C2"/>
    <w:rsid w:val="00BB1FB5"/>
    <w:rsid w:val="00BB3AFE"/>
    <w:rsid w:val="00BC0910"/>
    <w:rsid w:val="00BE466B"/>
    <w:rsid w:val="00C37EDD"/>
    <w:rsid w:val="00CC4A5F"/>
    <w:rsid w:val="00CF3136"/>
    <w:rsid w:val="00D1021E"/>
    <w:rsid w:val="00D26171"/>
    <w:rsid w:val="00D5171D"/>
    <w:rsid w:val="00D63A34"/>
    <w:rsid w:val="00DB5D51"/>
    <w:rsid w:val="00DD281B"/>
    <w:rsid w:val="00DE37CE"/>
    <w:rsid w:val="00DF3799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9126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1A9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7E1F-3BD1-4F05-B8C7-CAA249E5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4131</Words>
  <Characters>24791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2</cp:revision>
  <cp:lastPrinted>2019-01-14T11:39:00Z</cp:lastPrinted>
  <dcterms:created xsi:type="dcterms:W3CDTF">2020-09-22T07:12:00Z</dcterms:created>
  <dcterms:modified xsi:type="dcterms:W3CDTF">2020-09-22T07:12:00Z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